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E815" w14:textId="77777777" w:rsidR="00306B26" w:rsidRDefault="00306B26" w:rsidP="00306B26">
      <w:pPr>
        <w:jc w:val="center"/>
        <w:rPr>
          <w:rFonts w:ascii="Times New Roman" w:hAnsi="Times New Roman" w:cs="Times New Roman"/>
          <w:lang w:val="es-AR"/>
        </w:rPr>
      </w:pPr>
    </w:p>
    <w:p w14:paraId="33D7A32F" w14:textId="1F376484" w:rsidR="001635A9" w:rsidRDefault="00306B26" w:rsidP="00306B26">
      <w:pPr>
        <w:jc w:val="center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TP </w:t>
      </w:r>
      <w:proofErr w:type="spellStart"/>
      <w:r>
        <w:rPr>
          <w:rFonts w:ascii="Times New Roman" w:hAnsi="Times New Roman" w:cs="Times New Roman"/>
          <w:lang w:val="es-AR"/>
        </w:rPr>
        <w:t>N°</w:t>
      </w:r>
      <w:proofErr w:type="spellEnd"/>
      <w:r>
        <w:rPr>
          <w:rFonts w:ascii="Times New Roman" w:hAnsi="Times New Roman" w:cs="Times New Roman"/>
          <w:lang w:val="es-AR"/>
        </w:rPr>
        <w:t xml:space="preserve"> 3</w:t>
      </w:r>
    </w:p>
    <w:p w14:paraId="000656CD" w14:textId="0E3C97D2" w:rsidR="00306B26" w:rsidRDefault="00306B26" w:rsidP="00306B26">
      <w:pPr>
        <w:jc w:val="center"/>
        <w:rPr>
          <w:rFonts w:ascii="Times New Roman" w:hAnsi="Times New Roman" w:cs="Times New Roman"/>
          <w:lang w:val="es-AR"/>
        </w:rPr>
      </w:pPr>
    </w:p>
    <w:p w14:paraId="45990BBF" w14:textId="2D550AB9" w:rsidR="00306B26" w:rsidRDefault="00306B26" w:rsidP="00306B26">
      <w:p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ALUMNO:</w:t>
      </w:r>
    </w:p>
    <w:p w14:paraId="3289326D" w14:textId="5460438F" w:rsidR="00306B26" w:rsidRDefault="00306B26" w:rsidP="00306B26">
      <w:pPr>
        <w:rPr>
          <w:rFonts w:ascii="Times New Roman" w:hAnsi="Times New Roman" w:cs="Times New Roman"/>
          <w:lang w:val="es-AR"/>
        </w:rPr>
      </w:pPr>
    </w:p>
    <w:p w14:paraId="0C0C9520" w14:textId="628E8B0B" w:rsidR="00306B26" w:rsidRDefault="00306B26" w:rsidP="00306B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DEFINIR CON SUS PALABRAS EL ACTO Y LA POTENCIA. PONER 2 EJEMPLOS DE CADA UNO</w:t>
      </w:r>
    </w:p>
    <w:p w14:paraId="1179165E" w14:textId="77777777" w:rsidR="00306B26" w:rsidRDefault="00306B26" w:rsidP="00306B26">
      <w:pPr>
        <w:pStyle w:val="Prrafodelista"/>
        <w:rPr>
          <w:rFonts w:ascii="Times New Roman" w:hAnsi="Times New Roman" w:cs="Times New Roman"/>
          <w:lang w:val="es-AR"/>
        </w:rPr>
      </w:pPr>
    </w:p>
    <w:p w14:paraId="36111931" w14:textId="0ED38609" w:rsidR="00306B26" w:rsidRDefault="00306B26" w:rsidP="00306B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¿POR QUÉ ESTAS DOS NOCIONES PERMITEN SOLUCIONAR EL PROBLEMA DEL CAMBIO? ¿CÓMO SE SOLUCIONA?</w:t>
      </w:r>
    </w:p>
    <w:p w14:paraId="529DC586" w14:textId="77777777" w:rsidR="00306B26" w:rsidRPr="00306B26" w:rsidRDefault="00306B26" w:rsidP="00306B26">
      <w:pPr>
        <w:pStyle w:val="Prrafodelista"/>
        <w:rPr>
          <w:rFonts w:ascii="Times New Roman" w:hAnsi="Times New Roman" w:cs="Times New Roman"/>
          <w:lang w:val="es-AR"/>
        </w:rPr>
      </w:pPr>
    </w:p>
    <w:p w14:paraId="74008290" w14:textId="77777777" w:rsidR="00306B26" w:rsidRDefault="00306B26" w:rsidP="00306B26">
      <w:pPr>
        <w:pStyle w:val="Prrafodelista"/>
        <w:rPr>
          <w:rFonts w:ascii="Times New Roman" w:hAnsi="Times New Roman" w:cs="Times New Roman"/>
          <w:lang w:val="es-AR"/>
        </w:rPr>
      </w:pPr>
    </w:p>
    <w:p w14:paraId="26A3A939" w14:textId="0647A396" w:rsidR="00306B26" w:rsidRDefault="00306B26" w:rsidP="00306B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DIGA LAS 3 CARACTERÍSTICAS DE LA ENSEÑANZA DE LOS SOFISTAS QUE VIMOS EN CLASE Y EXPLÍQUELAS (ESCEPTICISMO, RELATIVISMO Y PRAGMATISMO/UTILITARISMO)</w:t>
      </w:r>
    </w:p>
    <w:p w14:paraId="055B6B7E" w14:textId="77777777" w:rsidR="00306B26" w:rsidRDefault="00306B26" w:rsidP="00306B26">
      <w:pPr>
        <w:pStyle w:val="Prrafodelista"/>
        <w:rPr>
          <w:rFonts w:ascii="Times New Roman" w:hAnsi="Times New Roman" w:cs="Times New Roman"/>
          <w:lang w:val="es-AR"/>
        </w:rPr>
      </w:pPr>
    </w:p>
    <w:p w14:paraId="782E999A" w14:textId="63C9C2FC" w:rsidR="00306B26" w:rsidRPr="00306B26" w:rsidRDefault="00306B26" w:rsidP="00306B2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¿TENÍA RAZÓN SÓCRATES EN SU CRÍTICA A LOS SOFISTAS? DESARROLLAR.</w:t>
      </w:r>
    </w:p>
    <w:sectPr w:rsidR="00306B26" w:rsidRPr="00306B2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D5283" w14:textId="77777777" w:rsidR="00046E66" w:rsidRDefault="00046E66" w:rsidP="00306B26">
      <w:pPr>
        <w:spacing w:after="0" w:line="240" w:lineRule="auto"/>
      </w:pPr>
      <w:r>
        <w:separator/>
      </w:r>
    </w:p>
  </w:endnote>
  <w:endnote w:type="continuationSeparator" w:id="0">
    <w:p w14:paraId="7B6EE664" w14:textId="77777777" w:rsidR="00046E66" w:rsidRDefault="00046E66" w:rsidP="0030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BDB2" w14:textId="77777777" w:rsidR="00046E66" w:rsidRDefault="00046E66" w:rsidP="00306B26">
      <w:pPr>
        <w:spacing w:after="0" w:line="240" w:lineRule="auto"/>
      </w:pPr>
      <w:r>
        <w:separator/>
      </w:r>
    </w:p>
  </w:footnote>
  <w:footnote w:type="continuationSeparator" w:id="0">
    <w:p w14:paraId="21B011FF" w14:textId="77777777" w:rsidR="00046E66" w:rsidRDefault="00046E66" w:rsidP="0030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52A9" w14:textId="507F842A" w:rsidR="00306B26" w:rsidRPr="00306B26" w:rsidRDefault="00306B26">
    <w:pPr>
      <w:pStyle w:val="Encabezado"/>
      <w:rPr>
        <w:lang w:val="es-AR"/>
      </w:rPr>
    </w:pPr>
    <w:r>
      <w:rPr>
        <w:lang w:val="es-AR"/>
      </w:rPr>
      <w:t>COLEGIO SEÑOR DEL MAILIN</w:t>
    </w:r>
    <w:r>
      <w:rPr>
        <w:lang w:val="es-AR"/>
      </w:rPr>
      <w:tab/>
      <w:t>FILOSOFIA 6°</w:t>
    </w:r>
    <w:r>
      <w:rPr>
        <w:lang w:val="es-AR"/>
      </w:rPr>
      <w:tab/>
      <w:t>PROF. TORRES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F11FF"/>
    <w:multiLevelType w:val="hybridMultilevel"/>
    <w:tmpl w:val="8E0E129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26"/>
    <w:rsid w:val="00046E66"/>
    <w:rsid w:val="001179C1"/>
    <w:rsid w:val="00306B26"/>
    <w:rsid w:val="004A4C98"/>
    <w:rsid w:val="0064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660A"/>
  <w15:chartTrackingRefBased/>
  <w15:docId w15:val="{D2FE5FEE-5159-4EAE-8857-6168ED30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B26"/>
  </w:style>
  <w:style w:type="paragraph" w:styleId="Piedepgina">
    <w:name w:val="footer"/>
    <w:basedOn w:val="Normal"/>
    <w:link w:val="PiedepginaCar"/>
    <w:uiPriority w:val="99"/>
    <w:unhideWhenUsed/>
    <w:rsid w:val="00306B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B26"/>
  </w:style>
  <w:style w:type="paragraph" w:styleId="Prrafodelista">
    <w:name w:val="List Paragraph"/>
    <w:basedOn w:val="Normal"/>
    <w:uiPriority w:val="34"/>
    <w:qFormat/>
    <w:rsid w:val="00306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2020-05-07T15:02:00Z</dcterms:created>
  <dcterms:modified xsi:type="dcterms:W3CDTF">2020-05-07T15:09:00Z</dcterms:modified>
</cp:coreProperties>
</file>